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FD4" w14:textId="4F1432C1" w:rsidR="00064FB5" w:rsidRDefault="00064FB5" w:rsidP="00064FB5">
      <w:pPr>
        <w:jc w:val="right"/>
      </w:pPr>
      <w:r>
        <w:t>Lugar que corresponda, fecha DD/MM/AA</w:t>
      </w:r>
    </w:p>
    <w:p w14:paraId="7A305782" w14:textId="77777777" w:rsidR="00064FB5" w:rsidRDefault="00064FB5" w:rsidP="00064FB5"/>
    <w:p w14:paraId="504A37EB" w14:textId="77777777" w:rsidR="00064FB5" w:rsidRDefault="00064FB5" w:rsidP="00064FB5"/>
    <w:p w14:paraId="7D0DD87B" w14:textId="11494E0F" w:rsidR="00064FB5" w:rsidRDefault="00064FB5" w:rsidP="00064FB5">
      <w:r>
        <w:t>Señor:</w:t>
      </w:r>
    </w:p>
    <w:p w14:paraId="2409E20C" w14:textId="465A9E00" w:rsidR="00064FB5" w:rsidRDefault="00064FB5" w:rsidP="00064FB5">
      <w:r>
        <w:t>CN. DAEN. Wilmer Emerson Rondo Villca</w:t>
      </w:r>
    </w:p>
    <w:p w14:paraId="5F8EAD9C" w14:textId="24C68761" w:rsidR="00064FB5" w:rsidRDefault="00064FB5" w:rsidP="00064FB5">
      <w:r>
        <w:t>DIRECTOR GENERAL EJECUTIVO DEL SEMENA.</w:t>
      </w:r>
    </w:p>
    <w:p w14:paraId="2AC1FAAB" w14:textId="4CC9C875" w:rsidR="00064FB5" w:rsidRDefault="00064FB5" w:rsidP="00064FB5">
      <w:r>
        <w:t>Presente.:</w:t>
      </w:r>
    </w:p>
    <w:p w14:paraId="71D9EE3E" w14:textId="77777777" w:rsidR="00064FB5" w:rsidRDefault="00064FB5" w:rsidP="00064FB5"/>
    <w:p w14:paraId="1AE47EC5" w14:textId="3207788F" w:rsidR="00064FB5" w:rsidRDefault="00064FB5" w:rsidP="00064FB5">
      <w:pPr>
        <w:jc w:val="center"/>
      </w:pPr>
      <w:r>
        <w:t>Ref.: SOLICITUD _ _ __ _ _</w:t>
      </w:r>
    </w:p>
    <w:p w14:paraId="5C0F0E8F" w14:textId="77777777" w:rsidR="00064FB5" w:rsidRDefault="00064FB5" w:rsidP="00064FB5"/>
    <w:p w14:paraId="38295F00" w14:textId="7F797E21" w:rsidR="00064FB5" w:rsidRDefault="00064FB5" w:rsidP="00064FB5">
      <w:r>
        <w:t>Texto _ _ _ _ _ _</w:t>
      </w:r>
    </w:p>
    <w:p w14:paraId="62A49BEE" w14:textId="77777777" w:rsidR="00064FB5" w:rsidRDefault="00064FB5" w:rsidP="00064FB5"/>
    <w:p w14:paraId="4E7B7CF4" w14:textId="77777777" w:rsidR="00064FB5" w:rsidRDefault="00064FB5" w:rsidP="00064FB5"/>
    <w:p w14:paraId="20D04D07" w14:textId="77777777" w:rsidR="00064FB5" w:rsidRDefault="00064FB5" w:rsidP="00064FB5"/>
    <w:p w14:paraId="7C5B9F2B" w14:textId="77777777" w:rsidR="00064FB5" w:rsidRDefault="00064FB5" w:rsidP="00064FB5"/>
    <w:p w14:paraId="3F43BE28" w14:textId="77777777" w:rsidR="00064FB5" w:rsidRDefault="00064FB5" w:rsidP="00064FB5">
      <w:pPr>
        <w:jc w:val="center"/>
      </w:pPr>
    </w:p>
    <w:p w14:paraId="2CB6687D" w14:textId="0CD00029" w:rsidR="00064FB5" w:rsidRDefault="00064FB5" w:rsidP="00064FB5">
      <w:pPr>
        <w:jc w:val="center"/>
      </w:pPr>
      <w:r>
        <w:t>Firma</w:t>
      </w:r>
    </w:p>
    <w:p w14:paraId="5C7044E4" w14:textId="5F150DB4" w:rsidR="00064FB5" w:rsidRDefault="00064FB5" w:rsidP="00064FB5">
      <w:pPr>
        <w:jc w:val="center"/>
      </w:pPr>
      <w:r>
        <w:t>Solicitante</w:t>
      </w:r>
    </w:p>
    <w:p w14:paraId="67C63838" w14:textId="77777777" w:rsidR="00064FB5" w:rsidRDefault="00064FB5" w:rsidP="00064FB5"/>
    <w:sectPr w:rsidR="00064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B5"/>
    <w:rsid w:val="000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BDA"/>
  <w15:chartTrackingRefBased/>
  <w15:docId w15:val="{F6D80177-392E-4C24-A876-0F3E09AF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2023-04-21T13:52:00Z</dcterms:created>
  <dcterms:modified xsi:type="dcterms:W3CDTF">2023-04-21T13:55:00Z</dcterms:modified>
</cp:coreProperties>
</file>